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748" w:rsidRDefault="001A2E81" w:rsidP="00BE4748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PLAN DE APRENDIZAJE REMOTO</w:t>
      </w:r>
    </w:p>
    <w:p w:rsidR="001C4F5E" w:rsidRPr="001C4F5E" w:rsidRDefault="00A830C0" w:rsidP="00BE4748">
      <w:pPr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>Artes Visuales</w:t>
      </w:r>
    </w:p>
    <w:p w:rsidR="001A2E81" w:rsidRDefault="001C4F5E" w:rsidP="00BE4748">
      <w:pPr>
        <w:jc w:val="center"/>
        <w:rPr>
          <w:rFonts w:ascii="Century Gothic" w:hAnsi="Century Gothic"/>
          <w:b/>
          <w:i/>
          <w:sz w:val="22"/>
        </w:rPr>
      </w:pPr>
      <w:r w:rsidRPr="001C4F5E">
        <w:rPr>
          <w:rFonts w:ascii="Century Gothic" w:hAnsi="Century Gothic"/>
          <w:b/>
          <w:i/>
          <w:sz w:val="22"/>
        </w:rPr>
        <w:t>Sexto año básico</w:t>
      </w:r>
    </w:p>
    <w:p w:rsidR="004B0C0C" w:rsidRPr="008126A4" w:rsidRDefault="00721387" w:rsidP="00721387">
      <w:pPr>
        <w:jc w:val="center"/>
        <w:rPr>
          <w:rFonts w:ascii="Century Gothic" w:hAnsi="Century Gothic"/>
          <w:b/>
          <w:lang w:val="es-CL"/>
        </w:rPr>
      </w:pPr>
      <w:r>
        <w:rPr>
          <w:rFonts w:ascii="Century Gothic" w:hAnsi="Century Gothic"/>
          <w:b/>
          <w:lang w:val="es-CL"/>
        </w:rPr>
        <w:t>UNIDAD I: El arte contemporáneo</w:t>
      </w:r>
    </w:p>
    <w:p w:rsidR="008126A4" w:rsidRDefault="008126A4" w:rsidP="00F72029">
      <w:pPr>
        <w:rPr>
          <w:rFonts w:ascii="Century Gothic" w:hAnsi="Century Gothic"/>
          <w:lang w:val="es-CL"/>
        </w:rPr>
      </w:pPr>
    </w:p>
    <w:tbl>
      <w:tblPr>
        <w:tblStyle w:val="Tablaconcuadrcula"/>
        <w:tblW w:w="0" w:type="auto"/>
        <w:tblLook w:val="04A0"/>
      </w:tblPr>
      <w:tblGrid>
        <w:gridCol w:w="10528"/>
      </w:tblGrid>
      <w:tr w:rsidR="008126A4" w:rsidRPr="008126A4" w:rsidTr="008126A4">
        <w:tc>
          <w:tcPr>
            <w:tcW w:w="10528" w:type="dxa"/>
          </w:tcPr>
          <w:p w:rsidR="008126A4" w:rsidRPr="008126A4" w:rsidRDefault="00554D75" w:rsidP="00F72029">
            <w:pPr>
              <w:rPr>
                <w:rFonts w:ascii="Century Gothic" w:hAnsi="Century Gothic"/>
                <w:b/>
                <w:sz w:val="20"/>
                <w:lang w:val="es-CL"/>
              </w:rPr>
            </w:pPr>
            <w:r>
              <w:rPr>
                <w:rFonts w:ascii="Century Gothic" w:hAnsi="Century Gothic"/>
                <w:b/>
                <w:sz w:val="20"/>
                <w:lang w:val="es-CL"/>
              </w:rPr>
              <w:t xml:space="preserve">OA </w:t>
            </w:r>
            <w:r w:rsidR="005312A4">
              <w:rPr>
                <w:rFonts w:ascii="Century Gothic" w:hAnsi="Century Gothic"/>
                <w:b/>
                <w:sz w:val="20"/>
                <w:lang w:val="es-CL"/>
              </w:rPr>
              <w:t>1</w:t>
            </w:r>
            <w:r w:rsidR="008126A4" w:rsidRPr="008126A4">
              <w:rPr>
                <w:rFonts w:ascii="Century Gothic" w:hAnsi="Century Gothic"/>
                <w:b/>
                <w:sz w:val="20"/>
                <w:lang w:val="es-CL"/>
              </w:rPr>
              <w:t xml:space="preserve">: </w:t>
            </w:r>
            <w:r w:rsidR="005312A4" w:rsidRPr="005312A4">
              <w:rPr>
                <w:rFonts w:ascii="Century Gothic" w:hAnsi="Century Gothic"/>
                <w:b/>
                <w:i/>
                <w:sz w:val="20"/>
              </w:rPr>
              <w:t>Crear trabajos de arte y diseños a partir de sus propias ideas y de la observación del: entorno cultural: el hombre contemporáneo y la ciudad; entorno artístico: el arte contemporáneo; el arte en el espacio público (murales y esculturas).</w:t>
            </w:r>
          </w:p>
        </w:tc>
      </w:tr>
    </w:tbl>
    <w:p w:rsidR="008126A4" w:rsidRDefault="008126A4" w:rsidP="00F72029">
      <w:pPr>
        <w:rPr>
          <w:rFonts w:ascii="Century Gothic" w:hAnsi="Century Gothic"/>
          <w:lang w:val="es-CL"/>
        </w:rPr>
      </w:pPr>
    </w:p>
    <w:p w:rsidR="001C4F5E" w:rsidRDefault="009A6E85" w:rsidP="00F72029">
      <w:pPr>
        <w:rPr>
          <w:rFonts w:ascii="Century Gothic" w:hAnsi="Century Gothic"/>
          <w:b/>
          <w:lang w:val="es-CL"/>
        </w:rPr>
      </w:pPr>
      <w:r w:rsidRPr="009A6E85">
        <w:rPr>
          <w:rFonts w:ascii="Century Gothic" w:hAnsi="Century Gothic"/>
          <w:b/>
          <w:lang w:val="es-CL"/>
        </w:rPr>
        <w:t>Actividad I</w:t>
      </w:r>
    </w:p>
    <w:p w:rsidR="008442A7" w:rsidRDefault="00721387" w:rsidP="00F72029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Observa l</w:t>
      </w:r>
      <w:r w:rsidR="00E65AB1">
        <w:rPr>
          <w:rFonts w:ascii="Century Gothic" w:hAnsi="Century Gothic"/>
          <w:bCs/>
          <w:lang w:val="es-CL"/>
        </w:rPr>
        <w:t>as siguientes obras artísticas, parte del entorno cultural chileno.</w:t>
      </w:r>
    </w:p>
    <w:tbl>
      <w:tblPr>
        <w:tblStyle w:val="Tablaconcuadrcula"/>
        <w:tblW w:w="0" w:type="auto"/>
        <w:tblLook w:val="04A0"/>
      </w:tblPr>
      <w:tblGrid>
        <w:gridCol w:w="5264"/>
        <w:gridCol w:w="5264"/>
      </w:tblGrid>
      <w:tr w:rsidR="00FE32EF" w:rsidTr="00FE32EF">
        <w:tc>
          <w:tcPr>
            <w:tcW w:w="5264" w:type="dxa"/>
          </w:tcPr>
          <w:p w:rsidR="00FE32EF" w:rsidRDefault="00FE32EF" w:rsidP="00F72029">
            <w:pPr>
              <w:rPr>
                <w:rFonts w:ascii="Century Gothic" w:hAnsi="Century Gothic"/>
                <w:bCs/>
                <w:lang w:val="es-CL"/>
              </w:rPr>
            </w:pPr>
            <w:r w:rsidRPr="00E65AB1">
              <w:rPr>
                <w:noProof/>
                <w:lang w:val="es-CL" w:eastAsia="es-CL"/>
              </w:rPr>
              <w:drawing>
                <wp:inline distT="0" distB="0" distL="0" distR="0">
                  <wp:extent cx="3181350" cy="2247293"/>
                  <wp:effectExtent l="0" t="0" r="0" b="63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658" cy="2250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</w:tcPr>
          <w:p w:rsidR="00FE32EF" w:rsidRDefault="00FE32EF" w:rsidP="00F72029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>
                  <wp:extent cx="3186006" cy="238950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118" cy="239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2EF" w:rsidTr="00FE32EF">
        <w:tc>
          <w:tcPr>
            <w:tcW w:w="5264" w:type="dxa"/>
          </w:tcPr>
          <w:p w:rsidR="00FE32EF" w:rsidRDefault="00FE32EF" w:rsidP="00F72029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</w:rPr>
              <w:t xml:space="preserve">PAYO, </w:t>
            </w:r>
            <w:r w:rsidRPr="00FE32EF">
              <w:rPr>
                <w:rFonts w:ascii="Century Gothic" w:hAnsi="Century Gothic"/>
                <w:bCs/>
              </w:rPr>
              <w:t>Mural Museo a Cielo Abierto Ramón Cordero. Playa Ancha, Valparaíso.</w:t>
            </w:r>
          </w:p>
        </w:tc>
        <w:tc>
          <w:tcPr>
            <w:tcW w:w="5264" w:type="dxa"/>
          </w:tcPr>
          <w:p w:rsidR="00FE32EF" w:rsidRDefault="00FE32EF" w:rsidP="00FE32EF">
            <w:pPr>
              <w:rPr>
                <w:rFonts w:ascii="Century Gothic" w:hAnsi="Century Gothic"/>
                <w:bCs/>
                <w:lang w:val="es-CL"/>
              </w:rPr>
            </w:pPr>
            <w:r w:rsidRPr="00FE32EF">
              <w:rPr>
                <w:rFonts w:ascii="Century Gothic" w:hAnsi="Century Gothic"/>
                <w:bCs/>
                <w:lang w:val="es-CL"/>
              </w:rPr>
              <w:t>Ide</w:t>
            </w:r>
            <w:r>
              <w:rPr>
                <w:rFonts w:ascii="Century Gothic" w:hAnsi="Century Gothic"/>
                <w:bCs/>
                <w:lang w:val="es-CL"/>
              </w:rPr>
              <w:t>l</w:t>
            </w:r>
            <w:r w:rsidRPr="00FE32EF">
              <w:rPr>
                <w:rFonts w:ascii="Century Gothic" w:hAnsi="Century Gothic"/>
                <w:bCs/>
                <w:lang w:val="es-CL"/>
              </w:rPr>
              <w:t>fonso Quilempan</w:t>
            </w:r>
            <w:r>
              <w:rPr>
                <w:rFonts w:ascii="Century Gothic" w:hAnsi="Century Gothic"/>
                <w:bCs/>
                <w:lang w:val="es-CL"/>
              </w:rPr>
              <w:t xml:space="preserve">, </w:t>
            </w:r>
            <w:r w:rsidRPr="00FE32EF">
              <w:rPr>
                <w:rFonts w:ascii="Century Gothic" w:hAnsi="Century Gothic"/>
                <w:bCs/>
                <w:lang w:val="es-CL"/>
              </w:rPr>
              <w:t>plaza de armas de Nueva Imperial</w:t>
            </w:r>
            <w:r>
              <w:rPr>
                <w:rFonts w:ascii="Century Gothic" w:hAnsi="Century Gothic"/>
                <w:bCs/>
                <w:lang w:val="es-CL"/>
              </w:rPr>
              <w:t>.</w:t>
            </w:r>
          </w:p>
        </w:tc>
      </w:tr>
    </w:tbl>
    <w:p w:rsidR="00E65AB1" w:rsidRDefault="00E65AB1" w:rsidP="000F5F2E">
      <w:pPr>
        <w:rPr>
          <w:rFonts w:ascii="Century Gothic" w:hAnsi="Century Gothic"/>
          <w:b/>
          <w:lang w:val="es-CL"/>
        </w:rPr>
      </w:pPr>
    </w:p>
    <w:p w:rsidR="00FE32EF" w:rsidRDefault="00FE32EF" w:rsidP="000F5F2E">
      <w:pPr>
        <w:rPr>
          <w:rFonts w:ascii="Century Gothic" w:hAnsi="Century Gothic"/>
          <w:bCs/>
          <w:lang w:val="es-CL"/>
        </w:rPr>
      </w:pPr>
      <w:r w:rsidRPr="00FE32EF">
        <w:rPr>
          <w:rFonts w:ascii="Century Gothic" w:hAnsi="Century Gothic"/>
          <w:bCs/>
          <w:lang w:val="es-CL"/>
        </w:rPr>
        <w:t xml:space="preserve">Escoge </w:t>
      </w:r>
      <w:r>
        <w:rPr>
          <w:rFonts w:ascii="Century Gothic" w:hAnsi="Century Gothic"/>
          <w:bCs/>
          <w:lang w:val="es-CL"/>
        </w:rPr>
        <w:t>la obra que más te gusta y argumenta el porqué de tu selección (puedes mencionar los colores, los materiales, la ubicación, etc.)</w:t>
      </w:r>
    </w:p>
    <w:tbl>
      <w:tblPr>
        <w:tblStyle w:val="Tablaconcuadrcula"/>
        <w:tblW w:w="0" w:type="auto"/>
        <w:tblLook w:val="04A0"/>
      </w:tblPr>
      <w:tblGrid>
        <w:gridCol w:w="10528"/>
      </w:tblGrid>
      <w:tr w:rsidR="00FE32EF" w:rsidTr="00FE32EF">
        <w:tc>
          <w:tcPr>
            <w:tcW w:w="10528" w:type="dxa"/>
          </w:tcPr>
          <w:p w:rsidR="00FE32EF" w:rsidRDefault="00FE32EF" w:rsidP="000F5F2E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La obra me más me gusta es _________________________________________________________</w:t>
            </w:r>
          </w:p>
          <w:p w:rsidR="00FE32EF" w:rsidRDefault="00FE32EF" w:rsidP="000F5F2E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_____________________________________________________________________________________, porque ______________________________________________________________________________</w:t>
            </w:r>
          </w:p>
          <w:p w:rsidR="00FE32EF" w:rsidRDefault="00FE32EF" w:rsidP="000F5F2E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Century Gothic" w:hAnsi="Century Gothic"/>
                <w:bCs/>
                <w:lang w:val="es-CL"/>
              </w:rPr>
            </w:pPr>
          </w:p>
          <w:p w:rsidR="0048466A" w:rsidRDefault="0048466A" w:rsidP="000F5F2E">
            <w:pPr>
              <w:pBdr>
                <w:bottom w:val="single" w:sz="12" w:space="1" w:color="auto"/>
              </w:pBdr>
              <w:rPr>
                <w:rFonts w:ascii="Century Gothic" w:hAnsi="Century Gothic"/>
                <w:bCs/>
                <w:lang w:val="es-CL"/>
              </w:rPr>
            </w:pPr>
          </w:p>
        </w:tc>
      </w:tr>
    </w:tbl>
    <w:p w:rsidR="0048466A" w:rsidRPr="00FE32EF" w:rsidRDefault="0048466A" w:rsidP="000F5F2E">
      <w:pPr>
        <w:rPr>
          <w:rFonts w:ascii="Century Gothic" w:hAnsi="Century Gothic"/>
          <w:bCs/>
          <w:lang w:val="es-CL"/>
        </w:rPr>
      </w:pPr>
    </w:p>
    <w:p w:rsidR="000F5F2E" w:rsidRDefault="000F5F2E" w:rsidP="000F5F2E">
      <w:pPr>
        <w:rPr>
          <w:rFonts w:ascii="Century Gothic" w:hAnsi="Century Gothic"/>
          <w:b/>
          <w:lang w:val="es-CL"/>
        </w:rPr>
      </w:pPr>
      <w:r w:rsidRPr="000F5F2E">
        <w:rPr>
          <w:rFonts w:ascii="Century Gothic" w:hAnsi="Century Gothic"/>
          <w:b/>
          <w:lang w:val="es-CL"/>
        </w:rPr>
        <w:t>Actividad II</w:t>
      </w:r>
    </w:p>
    <w:p w:rsidR="008442A7" w:rsidRPr="0048466A" w:rsidRDefault="0048466A" w:rsidP="0048466A">
      <w:pPr>
        <w:rPr>
          <w:rFonts w:ascii="Century Gothic" w:hAnsi="Century Gothic"/>
          <w:bCs/>
          <w:lang w:val="es-CL"/>
        </w:rPr>
      </w:pPr>
      <w:r w:rsidRPr="0048466A">
        <w:rPr>
          <w:rFonts w:ascii="Century Gothic" w:hAnsi="Century Gothic"/>
          <w:bCs/>
          <w:lang w:val="es-CL"/>
        </w:rPr>
        <w:t>a)Piensa: ¿Qué obras artísticas se pueden observar en tu entorno cultural? (tu barrio o pueblo)</w:t>
      </w:r>
    </w:p>
    <w:p w:rsidR="0048466A" w:rsidRDefault="0048466A">
      <w:r>
        <w:rPr>
          <w:rFonts w:ascii="Century Gothic" w:hAnsi="Century Gothic"/>
          <w:bCs/>
          <w:lang w:val="es-CL"/>
        </w:rPr>
        <w:t>______________________________________________________________________________________________________________________________________________________________________________</w:t>
      </w:r>
    </w:p>
    <w:p w:rsidR="0048466A" w:rsidRDefault="0048466A" w:rsidP="000F5F2E">
      <w:pPr>
        <w:rPr>
          <w:rFonts w:ascii="Century Gothic" w:hAnsi="Century Gothic"/>
          <w:bCs/>
          <w:lang w:val="es-CL"/>
        </w:rPr>
      </w:pPr>
    </w:p>
    <w:p w:rsidR="0048466A" w:rsidRDefault="0048466A" w:rsidP="000F5F2E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b) ¿Qué materiales o recursos emplearon los artistas para producirlas?</w:t>
      </w:r>
    </w:p>
    <w:p w:rsidR="0048466A" w:rsidRDefault="0048466A" w:rsidP="000F5F2E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______________________________________________________________________________________________________________________________________________________________________________</w:t>
      </w:r>
    </w:p>
    <w:p w:rsidR="0048466A" w:rsidRDefault="0048466A" w:rsidP="000F5F2E">
      <w:pPr>
        <w:rPr>
          <w:rFonts w:ascii="Century Gothic" w:hAnsi="Century Gothic"/>
          <w:bCs/>
          <w:lang w:val="es-CL"/>
        </w:rPr>
      </w:pPr>
    </w:p>
    <w:p w:rsidR="00750B4F" w:rsidRDefault="00750B4F" w:rsidP="000F5F2E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c) ¿En qué lugar de tu barrio o pueblo te gustaría ver una obra de arte?, ¿qué tipo de obra sería?, ¿con qué materiales?</w:t>
      </w:r>
    </w:p>
    <w:tbl>
      <w:tblPr>
        <w:tblStyle w:val="Tablaconcuadrcula"/>
        <w:tblW w:w="0" w:type="auto"/>
        <w:tblLook w:val="04A0"/>
      </w:tblPr>
      <w:tblGrid>
        <w:gridCol w:w="10528"/>
      </w:tblGrid>
      <w:tr w:rsidR="00750B4F" w:rsidTr="00750B4F">
        <w:tc>
          <w:tcPr>
            <w:tcW w:w="10528" w:type="dxa"/>
          </w:tcPr>
          <w:p w:rsidR="00750B4F" w:rsidRDefault="00750B4F" w:rsidP="000F5F2E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Lugar: _______________________________________________________________________________</w:t>
            </w:r>
          </w:p>
          <w:p w:rsidR="00750B4F" w:rsidRDefault="00750B4F" w:rsidP="000F5F2E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Tipo de obra: a) Escultura  b) Mural</w:t>
            </w:r>
          </w:p>
          <w:p w:rsidR="00750B4F" w:rsidRDefault="00750B4F" w:rsidP="000F5F2E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Materiales: __________________________________________________________________________</w:t>
            </w:r>
          </w:p>
          <w:p w:rsidR="00750B4F" w:rsidRDefault="00750B4F" w:rsidP="000F5F2E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_____________________________________________________________________________________</w:t>
            </w:r>
          </w:p>
        </w:tc>
      </w:tr>
    </w:tbl>
    <w:p w:rsidR="00750B4F" w:rsidRPr="008442A7" w:rsidRDefault="00750B4F" w:rsidP="000F5F2E">
      <w:pPr>
        <w:rPr>
          <w:rFonts w:ascii="Century Gothic" w:hAnsi="Century Gothic"/>
          <w:bCs/>
          <w:lang w:val="es-CL"/>
        </w:rPr>
      </w:pPr>
    </w:p>
    <w:p w:rsidR="000F5F2E" w:rsidRDefault="000F5F2E" w:rsidP="000F5F2E">
      <w:pPr>
        <w:rPr>
          <w:rFonts w:ascii="Century Gothic" w:hAnsi="Century Gothic"/>
          <w:b/>
          <w:lang w:val="es-CL"/>
        </w:rPr>
      </w:pPr>
      <w:r w:rsidRPr="000F5F2E">
        <w:rPr>
          <w:rFonts w:ascii="Century Gothic" w:hAnsi="Century Gothic"/>
          <w:b/>
          <w:lang w:val="es-CL"/>
        </w:rPr>
        <w:t>Actividad III</w:t>
      </w:r>
    </w:p>
    <w:p w:rsidR="008442A7" w:rsidRDefault="00C95BD9" w:rsidP="000F5F2E">
      <w:pPr>
        <w:rPr>
          <w:rFonts w:ascii="Century Gothic" w:hAnsi="Century Gothic"/>
          <w:b/>
          <w:lang w:val="es-CL"/>
        </w:rPr>
      </w:pPr>
      <w:r>
        <w:rPr>
          <w:rFonts w:ascii="Century Gothic" w:hAnsi="Century Gothic"/>
          <w:b/>
          <w:lang w:val="es-CL"/>
        </w:rPr>
        <w:t>Articulación con Tecnología</w:t>
      </w:r>
    </w:p>
    <w:p w:rsidR="00C95BD9" w:rsidRDefault="00C95BD9" w:rsidP="00C95BD9">
      <w:pPr>
        <w:rPr>
          <w:rFonts w:ascii="Century Gothic" w:hAnsi="Century Gothic"/>
          <w:bCs/>
          <w:lang w:val="es-CL"/>
        </w:rPr>
      </w:pPr>
      <w:r w:rsidRPr="00963B44">
        <w:rPr>
          <w:rFonts w:ascii="Century Gothic" w:hAnsi="Century Gothic"/>
          <w:lang w:val="es-CL"/>
        </w:rPr>
        <w:t>a) Busca</w:t>
      </w:r>
      <w:r w:rsidRPr="00C95BD9">
        <w:rPr>
          <w:rFonts w:ascii="Century Gothic" w:hAnsi="Century Gothic"/>
          <w:bCs/>
          <w:lang w:val="es-CL"/>
        </w:rPr>
        <w:t xml:space="preserve"> en </w:t>
      </w:r>
      <w:r>
        <w:rPr>
          <w:rFonts w:ascii="Century Gothic" w:hAnsi="Century Gothic"/>
          <w:bCs/>
          <w:lang w:val="es-CL"/>
        </w:rPr>
        <w:t xml:space="preserve">Internet fotografías de obras de arte presentes en las calles del mundo (murales y esculturas). </w:t>
      </w:r>
    </w:p>
    <w:p w:rsidR="00C95BD9" w:rsidRDefault="00C95BD9" w:rsidP="00C95BD9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b) Escoge tres que te agraden y colócalas en una presentación de Power Point (PPT)</w:t>
      </w:r>
    </w:p>
    <w:p w:rsidR="00C95BD9" w:rsidRDefault="00C95BD9" w:rsidP="00C95BD9">
      <w:pPr>
        <w:pStyle w:val="Prrafodelista"/>
        <w:numPr>
          <w:ilvl w:val="0"/>
          <w:numId w:val="11"/>
        </w:num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Primera diapositiva: Presentación del trabajo y datos del autor (tú).</w:t>
      </w:r>
    </w:p>
    <w:p w:rsidR="00C95BD9" w:rsidRDefault="00C95BD9" w:rsidP="00C95BD9">
      <w:pPr>
        <w:pStyle w:val="Prrafodelista"/>
        <w:numPr>
          <w:ilvl w:val="0"/>
          <w:numId w:val="11"/>
        </w:num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lastRenderedPageBreak/>
        <w:t>Diapositivas 2 a 4: Las fotografías seleccionadas. Una fotografía por diapositiva. Debe contener los datos de la obra (autor y lugar en el que está).</w:t>
      </w:r>
    </w:p>
    <w:p w:rsidR="00C95BD9" w:rsidRDefault="00C95BD9" w:rsidP="00C95BD9">
      <w:pPr>
        <w:pStyle w:val="Prrafodelista"/>
        <w:numPr>
          <w:ilvl w:val="0"/>
          <w:numId w:val="11"/>
        </w:num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Diapositiva 5: Razones del por qué fueron seleccionada.</w:t>
      </w:r>
    </w:p>
    <w:p w:rsidR="00C95BD9" w:rsidRDefault="00C95BD9" w:rsidP="00C95BD9">
      <w:pPr>
        <w:pStyle w:val="Prrafodelista"/>
        <w:numPr>
          <w:ilvl w:val="0"/>
          <w:numId w:val="11"/>
        </w:num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Diapositiva 6:</w:t>
      </w:r>
      <w:r w:rsidR="00963B44">
        <w:rPr>
          <w:rFonts w:ascii="Century Gothic" w:hAnsi="Century Gothic"/>
          <w:bCs/>
          <w:lang w:val="es-CL"/>
        </w:rPr>
        <w:t xml:space="preserve"> Resérvala para el trabajo final de esta guía.</w:t>
      </w:r>
    </w:p>
    <w:p w:rsidR="00963B44" w:rsidRPr="00C95BD9" w:rsidRDefault="00963B44" w:rsidP="00963B44">
      <w:pPr>
        <w:pStyle w:val="Prrafodelista"/>
        <w:rPr>
          <w:rFonts w:ascii="Century Gothic" w:hAnsi="Century Gothic"/>
          <w:bCs/>
          <w:lang w:val="es-CL"/>
        </w:rPr>
      </w:pPr>
    </w:p>
    <w:p w:rsidR="000F5F2E" w:rsidRDefault="00E40411" w:rsidP="00E40411">
      <w:pPr>
        <w:rPr>
          <w:rFonts w:ascii="Century Gothic" w:hAnsi="Century Gothic"/>
          <w:b/>
          <w:lang w:val="es-CL"/>
        </w:rPr>
      </w:pPr>
      <w:r>
        <w:rPr>
          <w:rFonts w:ascii="Century Gothic" w:hAnsi="Century Gothic"/>
          <w:b/>
          <w:lang w:val="es-CL"/>
        </w:rPr>
        <w:t>Actividad IV</w:t>
      </w:r>
    </w:p>
    <w:p w:rsidR="008442A7" w:rsidRDefault="00963B44" w:rsidP="00E40411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En tu croquera, haz un boceto de una obra para ser colocada en tu entorno cultural.</w:t>
      </w:r>
    </w:p>
    <w:tbl>
      <w:tblPr>
        <w:tblStyle w:val="Tablaconcuadrcula"/>
        <w:tblW w:w="0" w:type="auto"/>
        <w:tblLook w:val="04A0"/>
      </w:tblPr>
      <w:tblGrid>
        <w:gridCol w:w="7508"/>
        <w:gridCol w:w="3020"/>
      </w:tblGrid>
      <w:tr w:rsidR="00963B44" w:rsidTr="00B04AFE">
        <w:tc>
          <w:tcPr>
            <w:tcW w:w="7508" w:type="dxa"/>
          </w:tcPr>
          <w:p w:rsidR="00B04AFE" w:rsidRDefault="00963B44" w:rsidP="00E40411">
            <w:pPr>
              <w:rPr>
                <w:rFonts w:ascii="Comic Sans MS" w:hAnsi="Comic Sans MS"/>
                <w:bCs/>
                <w:sz w:val="28"/>
                <w:szCs w:val="28"/>
                <w:lang w:val="es-CL"/>
              </w:rPr>
            </w:pPr>
            <w:r w:rsidRPr="00B04AFE">
              <w:rPr>
                <w:rFonts w:ascii="Comic Sans MS" w:hAnsi="Comic Sans MS"/>
                <w:bCs/>
                <w:sz w:val="28"/>
                <w:szCs w:val="28"/>
                <w:lang w:val="es-CL"/>
              </w:rPr>
              <w:t xml:space="preserve">Recuerda: </w:t>
            </w:r>
          </w:p>
          <w:p w:rsidR="00963B44" w:rsidRPr="00B04AFE" w:rsidRDefault="00963B44" w:rsidP="00E40411">
            <w:pPr>
              <w:rPr>
                <w:rFonts w:ascii="Comic Sans MS" w:hAnsi="Comic Sans MS"/>
                <w:bCs/>
              </w:rPr>
            </w:pPr>
            <w:r w:rsidRPr="00B04AFE">
              <w:rPr>
                <w:rFonts w:ascii="Comic Sans MS" w:hAnsi="Comic Sans MS"/>
                <w:bCs/>
                <w:sz w:val="28"/>
                <w:szCs w:val="28"/>
                <w:lang w:val="es-CL"/>
              </w:rPr>
              <w:t>Un boceto es</w:t>
            </w:r>
            <w:r w:rsidRPr="00B04AFE">
              <w:rPr>
                <w:rFonts w:ascii="Comic Sans MS" w:hAnsi="Comic Sans MS"/>
                <w:bCs/>
                <w:sz w:val="28"/>
                <w:szCs w:val="28"/>
              </w:rPr>
              <w:t xml:space="preserve"> un esquema básico y simple que sirve como fundamento inicial para desarrollar algo con posterioridad. En arte, hace referencia a un dibujo sencillo, como en el ejemplo.</w:t>
            </w:r>
          </w:p>
        </w:tc>
        <w:tc>
          <w:tcPr>
            <w:tcW w:w="3020" w:type="dxa"/>
          </w:tcPr>
          <w:p w:rsidR="00963B44" w:rsidRDefault="00963B44" w:rsidP="00B04AFE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noProof/>
                <w:lang w:val="es-CL" w:eastAsia="es-CL"/>
              </w:rPr>
              <w:drawing>
                <wp:inline distT="0" distB="0" distL="0" distR="0">
                  <wp:extent cx="1402080" cy="1409700"/>
                  <wp:effectExtent l="0" t="0" r="762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3743" b="10927"/>
                          <a:stretch/>
                        </pic:blipFill>
                        <pic:spPr bwMode="auto">
                          <a:xfrm>
                            <a:off x="0" y="0"/>
                            <a:ext cx="140208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B44" w:rsidRPr="00963B44" w:rsidRDefault="00963B44" w:rsidP="00E40411">
      <w:pPr>
        <w:rPr>
          <w:rFonts w:ascii="Century Gothic" w:hAnsi="Century Gothic"/>
          <w:bCs/>
          <w:lang w:val="es-CL"/>
        </w:rPr>
      </w:pPr>
    </w:p>
    <w:p w:rsidR="00F354EA" w:rsidRDefault="00F354EA" w:rsidP="00F354EA">
      <w:pPr>
        <w:rPr>
          <w:rFonts w:ascii="Century Gothic" w:hAnsi="Century Gothic"/>
          <w:b/>
          <w:lang w:val="es-CL"/>
        </w:rPr>
      </w:pPr>
      <w:r>
        <w:rPr>
          <w:rFonts w:ascii="Century Gothic" w:hAnsi="Century Gothic"/>
          <w:b/>
          <w:lang w:val="es-CL"/>
        </w:rPr>
        <w:t xml:space="preserve">Actividad </w:t>
      </w:r>
      <w:r w:rsidRPr="00F354EA">
        <w:rPr>
          <w:rFonts w:ascii="Century Gothic" w:hAnsi="Century Gothic"/>
          <w:b/>
          <w:lang w:val="es-CL"/>
        </w:rPr>
        <w:t>V</w:t>
      </w:r>
    </w:p>
    <w:p w:rsidR="008442A7" w:rsidRDefault="00B04AFE" w:rsidP="00F354EA">
      <w:pPr>
        <w:rPr>
          <w:rFonts w:ascii="Century Gothic" w:hAnsi="Century Gothic"/>
          <w:bCs/>
          <w:lang w:val="es-CL"/>
        </w:rPr>
      </w:pPr>
      <w:r w:rsidRPr="00B04AFE">
        <w:rPr>
          <w:rFonts w:ascii="Century Gothic" w:hAnsi="Century Gothic"/>
          <w:bCs/>
          <w:lang w:val="es-CL"/>
        </w:rPr>
        <w:t xml:space="preserve">Usando </w:t>
      </w:r>
      <w:r>
        <w:rPr>
          <w:rFonts w:ascii="Century Gothic" w:hAnsi="Century Gothic"/>
          <w:bCs/>
          <w:lang w:val="es-CL"/>
        </w:rPr>
        <w:t>tu block, dibuja con detalle tu mural o escultura. Emplea recursos como luz y sombra, para dar los efectos de tridimensionalidad en el caso de la escultura.</w:t>
      </w:r>
    </w:p>
    <w:p w:rsidR="00B04AFE" w:rsidRDefault="00B04AFE" w:rsidP="00F354EA">
      <w:pPr>
        <w:rPr>
          <w:rFonts w:ascii="Century Gothic" w:hAnsi="Century Gothic"/>
          <w:bCs/>
          <w:lang w:val="es-CL"/>
        </w:rPr>
      </w:pPr>
    </w:p>
    <w:p w:rsidR="00B04AFE" w:rsidRDefault="00B04AFE" w:rsidP="00F354EA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Emplea temperas, lápices de colores, marcadores, o lo que tengas en casa para colorear.</w:t>
      </w:r>
    </w:p>
    <w:p w:rsidR="00B04AFE" w:rsidRPr="00B04AFE" w:rsidRDefault="00B04AFE" w:rsidP="00F354EA">
      <w:pPr>
        <w:rPr>
          <w:rFonts w:ascii="Century Gothic" w:hAnsi="Century Gothic"/>
          <w:bCs/>
          <w:lang w:val="es-CL"/>
        </w:rPr>
      </w:pPr>
    </w:p>
    <w:p w:rsidR="001035EF" w:rsidRPr="001035EF" w:rsidRDefault="001035EF" w:rsidP="001035EF">
      <w:pPr>
        <w:rPr>
          <w:rFonts w:ascii="Century Gothic" w:hAnsi="Century Gothic"/>
          <w:b/>
          <w:lang w:val="es-CL"/>
        </w:rPr>
      </w:pPr>
      <w:r w:rsidRPr="001035EF">
        <w:rPr>
          <w:rFonts w:ascii="Century Gothic" w:hAnsi="Century Gothic"/>
          <w:b/>
          <w:lang w:val="es-CL"/>
        </w:rPr>
        <w:t>Actividad V</w:t>
      </w:r>
      <w:r w:rsidR="00F354EA">
        <w:rPr>
          <w:rFonts w:ascii="Century Gothic" w:hAnsi="Century Gothic"/>
          <w:b/>
          <w:lang w:val="es-CL"/>
        </w:rPr>
        <w:t>I</w:t>
      </w:r>
    </w:p>
    <w:p w:rsidR="00F354EA" w:rsidRDefault="00B04AFE" w:rsidP="00072308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>Toma una fotografía de tu trabajo terminado y agrégala al PPT.</w:t>
      </w:r>
    </w:p>
    <w:p w:rsidR="00F56109" w:rsidRDefault="00F56109" w:rsidP="00072308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>Envía</w:t>
      </w:r>
      <w:r w:rsidR="00E834AC">
        <w:rPr>
          <w:rFonts w:ascii="Century Gothic" w:hAnsi="Century Gothic"/>
          <w:lang w:val="es-CL"/>
        </w:rPr>
        <w:t xml:space="preserve">me </w:t>
      </w:r>
      <w:r>
        <w:rPr>
          <w:rFonts w:ascii="Century Gothic" w:hAnsi="Century Gothic"/>
          <w:lang w:val="es-CL"/>
        </w:rPr>
        <w:t xml:space="preserve"> tu PPT </w:t>
      </w:r>
      <w:r w:rsidR="00E834AC">
        <w:rPr>
          <w:rFonts w:ascii="Century Gothic" w:hAnsi="Century Gothic"/>
          <w:lang w:val="es-CL"/>
        </w:rPr>
        <w:t xml:space="preserve">al correo </w:t>
      </w:r>
      <w:hyperlink r:id="rId11" w:history="1">
        <w:r w:rsidR="00FC640F" w:rsidRPr="004A0C65">
          <w:rPr>
            <w:rStyle w:val="Hipervnculo"/>
            <w:rFonts w:ascii="Century Gothic" w:hAnsi="Century Gothic"/>
            <w:lang w:val="es-CL"/>
          </w:rPr>
          <w:t>bosinson@gmail.com</w:t>
        </w:r>
      </w:hyperlink>
    </w:p>
    <w:p w:rsidR="00FC640F" w:rsidRDefault="00FC640F" w:rsidP="00072308">
      <w:pPr>
        <w:rPr>
          <w:rFonts w:ascii="Century Gothic" w:hAnsi="Century Gothic"/>
          <w:lang w:val="es-CL"/>
        </w:rPr>
      </w:pPr>
    </w:p>
    <w:p w:rsidR="00F354EA" w:rsidRPr="00F354EA" w:rsidRDefault="00F354EA" w:rsidP="00072308">
      <w:pPr>
        <w:rPr>
          <w:rFonts w:ascii="Century Gothic" w:hAnsi="Century Gothic"/>
          <w:b/>
          <w:lang w:val="es-CL"/>
        </w:rPr>
      </w:pPr>
      <w:r w:rsidRPr="00F354EA">
        <w:rPr>
          <w:rFonts w:ascii="Century Gothic" w:hAnsi="Century Gothic"/>
          <w:b/>
          <w:lang w:val="es-CL"/>
        </w:rPr>
        <w:t>Actividad VII</w:t>
      </w:r>
    </w:p>
    <w:p w:rsidR="00F354EA" w:rsidRDefault="00F354EA" w:rsidP="00072308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>Guarda tu trabajo en el block, para exponerlo en el Liceo.</w:t>
      </w:r>
    </w:p>
    <w:p w:rsidR="00F354EA" w:rsidRDefault="00F354EA" w:rsidP="00072308">
      <w:pPr>
        <w:rPr>
          <w:rFonts w:ascii="Century Gothic" w:hAnsi="Century Gothic"/>
          <w:lang w:val="es-CL"/>
        </w:rPr>
      </w:pPr>
    </w:p>
    <w:p w:rsidR="00F354EA" w:rsidRPr="00F354EA" w:rsidRDefault="00F354EA" w:rsidP="00072308">
      <w:pPr>
        <w:rPr>
          <w:rFonts w:ascii="Century Gothic" w:hAnsi="Century Gothic"/>
          <w:b/>
          <w:lang w:val="es-CL"/>
        </w:rPr>
      </w:pPr>
      <w:r w:rsidRPr="00F354EA">
        <w:rPr>
          <w:rFonts w:ascii="Century Gothic" w:hAnsi="Century Gothic"/>
          <w:b/>
          <w:lang w:val="es-CL"/>
        </w:rPr>
        <w:t>Actividad VIII</w:t>
      </w:r>
    </w:p>
    <w:p w:rsidR="00F354EA" w:rsidRDefault="00F354EA" w:rsidP="00072308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>Evalúate para mejorar</w:t>
      </w:r>
    </w:p>
    <w:p w:rsidR="00F354EA" w:rsidRDefault="00F354EA" w:rsidP="00072308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>Marca sí o no frente a cada afirmación.</w:t>
      </w:r>
    </w:p>
    <w:tbl>
      <w:tblPr>
        <w:tblStyle w:val="Tablaconcuadrcula"/>
        <w:tblW w:w="0" w:type="auto"/>
        <w:tblLook w:val="04A0"/>
      </w:tblPr>
      <w:tblGrid>
        <w:gridCol w:w="1052"/>
        <w:gridCol w:w="1053"/>
        <w:gridCol w:w="1053"/>
        <w:gridCol w:w="1053"/>
        <w:gridCol w:w="1053"/>
        <w:gridCol w:w="1052"/>
        <w:gridCol w:w="1053"/>
        <w:gridCol w:w="1053"/>
        <w:gridCol w:w="1053"/>
        <w:gridCol w:w="1053"/>
      </w:tblGrid>
      <w:tr w:rsidR="00F354EA" w:rsidTr="00FE32EF">
        <w:tc>
          <w:tcPr>
            <w:tcW w:w="8422" w:type="dxa"/>
            <w:gridSpan w:val="8"/>
          </w:tcPr>
          <w:p w:rsidR="00F354EA" w:rsidRPr="00F354EA" w:rsidRDefault="00F354EA" w:rsidP="00F354EA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 w:rsidRPr="00F354EA">
              <w:rPr>
                <w:rFonts w:ascii="Century Gothic" w:hAnsi="Century Gothic"/>
                <w:b/>
                <w:lang w:val="es-CL"/>
              </w:rPr>
              <w:t>AUTOEVALUACIÓN</w:t>
            </w:r>
          </w:p>
        </w:tc>
        <w:tc>
          <w:tcPr>
            <w:tcW w:w="1053" w:type="dxa"/>
          </w:tcPr>
          <w:p w:rsidR="00F354EA" w:rsidRPr="00F354EA" w:rsidRDefault="00F354EA" w:rsidP="00072308">
            <w:pPr>
              <w:rPr>
                <w:rFonts w:ascii="Century Gothic" w:hAnsi="Century Gothic"/>
                <w:b/>
                <w:lang w:val="es-CL"/>
              </w:rPr>
            </w:pPr>
            <w:r w:rsidRPr="00F354EA">
              <w:rPr>
                <w:rFonts w:ascii="Century Gothic" w:hAnsi="Century Gothic"/>
                <w:b/>
                <w:lang w:val="es-CL"/>
              </w:rPr>
              <w:t>Sí</w:t>
            </w:r>
          </w:p>
        </w:tc>
        <w:tc>
          <w:tcPr>
            <w:tcW w:w="1053" w:type="dxa"/>
          </w:tcPr>
          <w:p w:rsidR="00F354EA" w:rsidRPr="00F354EA" w:rsidRDefault="00F354EA" w:rsidP="00072308">
            <w:pPr>
              <w:rPr>
                <w:rFonts w:ascii="Century Gothic" w:hAnsi="Century Gothic"/>
                <w:b/>
                <w:lang w:val="es-CL"/>
              </w:rPr>
            </w:pPr>
            <w:r w:rsidRPr="00F354EA">
              <w:rPr>
                <w:rFonts w:ascii="Century Gothic" w:hAnsi="Century Gothic"/>
                <w:b/>
                <w:lang w:val="es-CL"/>
              </w:rPr>
              <w:t>No</w:t>
            </w:r>
          </w:p>
        </w:tc>
      </w:tr>
      <w:tr w:rsidR="00F354EA" w:rsidTr="00FE32EF">
        <w:tc>
          <w:tcPr>
            <w:tcW w:w="8422" w:type="dxa"/>
            <w:gridSpan w:val="8"/>
          </w:tcPr>
          <w:p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Realicé las actividades de esta guía con entusiasmo</w:t>
            </w:r>
          </w:p>
        </w:tc>
        <w:tc>
          <w:tcPr>
            <w:tcW w:w="1053" w:type="dxa"/>
          </w:tcPr>
          <w:p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F354EA" w:rsidTr="00FE32EF">
        <w:tc>
          <w:tcPr>
            <w:tcW w:w="8422" w:type="dxa"/>
            <w:gridSpan w:val="8"/>
          </w:tcPr>
          <w:p w:rsidR="00F354EA" w:rsidRDefault="001C4803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Observé y seleccioné obras favorita</w:t>
            </w:r>
            <w:r w:rsidR="003E2C3C">
              <w:rPr>
                <w:rFonts w:ascii="Century Gothic" w:hAnsi="Century Gothic"/>
                <w:lang w:val="es-CL"/>
              </w:rPr>
              <w:t>s</w:t>
            </w:r>
            <w:r>
              <w:rPr>
                <w:rFonts w:ascii="Century Gothic" w:hAnsi="Century Gothic"/>
                <w:lang w:val="es-CL"/>
              </w:rPr>
              <w:t>, argumentando mi sel</w:t>
            </w:r>
            <w:r w:rsidR="008342EF">
              <w:rPr>
                <w:rFonts w:ascii="Century Gothic" w:hAnsi="Century Gothic"/>
                <w:lang w:val="es-CL"/>
              </w:rPr>
              <w:t>e</w:t>
            </w:r>
            <w:r>
              <w:rPr>
                <w:rFonts w:ascii="Century Gothic" w:hAnsi="Century Gothic"/>
                <w:lang w:val="es-CL"/>
              </w:rPr>
              <w:t>cción</w:t>
            </w:r>
          </w:p>
        </w:tc>
        <w:tc>
          <w:tcPr>
            <w:tcW w:w="1053" w:type="dxa"/>
          </w:tcPr>
          <w:p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F354EA" w:rsidTr="00FE32EF">
        <w:tc>
          <w:tcPr>
            <w:tcW w:w="8422" w:type="dxa"/>
            <w:gridSpan w:val="8"/>
          </w:tcPr>
          <w:p w:rsidR="00F354EA" w:rsidRDefault="008342EF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 xml:space="preserve">Cree PPT </w:t>
            </w:r>
            <w:r w:rsidR="003E2C3C">
              <w:rPr>
                <w:rFonts w:ascii="Century Gothic" w:hAnsi="Century Gothic"/>
                <w:lang w:val="es-CL"/>
              </w:rPr>
              <w:t xml:space="preserve">con </w:t>
            </w:r>
            <w:r w:rsidR="00025772">
              <w:rPr>
                <w:rFonts w:ascii="Century Gothic" w:hAnsi="Century Gothic"/>
                <w:lang w:val="es-CL"/>
              </w:rPr>
              <w:t>las imágenes solicitadas</w:t>
            </w:r>
          </w:p>
        </w:tc>
        <w:tc>
          <w:tcPr>
            <w:tcW w:w="1053" w:type="dxa"/>
          </w:tcPr>
          <w:p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F354EA" w:rsidTr="00FE32EF">
        <w:tc>
          <w:tcPr>
            <w:tcW w:w="8422" w:type="dxa"/>
            <w:gridSpan w:val="8"/>
          </w:tcPr>
          <w:p w:rsidR="00F354EA" w:rsidRDefault="00025772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Hice un boceto de mi proyecto</w:t>
            </w:r>
          </w:p>
        </w:tc>
        <w:tc>
          <w:tcPr>
            <w:tcW w:w="1053" w:type="dxa"/>
          </w:tcPr>
          <w:p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F354EA" w:rsidTr="00FE32EF">
        <w:tc>
          <w:tcPr>
            <w:tcW w:w="8422" w:type="dxa"/>
            <w:gridSpan w:val="8"/>
          </w:tcPr>
          <w:p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Dibujé</w:t>
            </w:r>
            <w:r w:rsidR="00E947E1">
              <w:rPr>
                <w:rFonts w:ascii="Century Gothic" w:hAnsi="Century Gothic"/>
                <w:lang w:val="es-CL"/>
              </w:rPr>
              <w:t xml:space="preserve"> en detallemi proyecto</w:t>
            </w:r>
          </w:p>
        </w:tc>
        <w:tc>
          <w:tcPr>
            <w:tcW w:w="1053" w:type="dxa"/>
          </w:tcPr>
          <w:p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F354EA" w:rsidTr="00FE32EF">
        <w:tc>
          <w:tcPr>
            <w:tcW w:w="8422" w:type="dxa"/>
            <w:gridSpan w:val="8"/>
          </w:tcPr>
          <w:p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 xml:space="preserve">Pinté </w:t>
            </w:r>
            <w:r w:rsidR="00E947E1">
              <w:rPr>
                <w:rFonts w:ascii="Century Gothic" w:hAnsi="Century Gothic"/>
                <w:lang w:val="es-CL"/>
              </w:rPr>
              <w:t>mi proyecto</w:t>
            </w:r>
            <w:r w:rsidR="00D47916">
              <w:rPr>
                <w:rFonts w:ascii="Century Gothic" w:hAnsi="Century Gothic"/>
                <w:lang w:val="es-CL"/>
              </w:rPr>
              <w:t>, usando los materiales que tenía en casa</w:t>
            </w:r>
          </w:p>
        </w:tc>
        <w:tc>
          <w:tcPr>
            <w:tcW w:w="1053" w:type="dxa"/>
          </w:tcPr>
          <w:p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F354EA" w:rsidTr="00FE32EF">
        <w:tc>
          <w:tcPr>
            <w:tcW w:w="8422" w:type="dxa"/>
            <w:gridSpan w:val="8"/>
          </w:tcPr>
          <w:p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 xml:space="preserve">Utilicé </w:t>
            </w:r>
            <w:r w:rsidR="00D47916">
              <w:rPr>
                <w:rFonts w:ascii="Century Gothic" w:hAnsi="Century Gothic"/>
                <w:lang w:val="es-CL"/>
              </w:rPr>
              <w:t>luz y sombra para dar</w:t>
            </w:r>
            <w:r w:rsidR="00083F5C">
              <w:rPr>
                <w:rFonts w:ascii="Century Gothic" w:hAnsi="Century Gothic"/>
                <w:lang w:val="es-CL"/>
              </w:rPr>
              <w:t>le profundidad</w:t>
            </w:r>
          </w:p>
        </w:tc>
        <w:tc>
          <w:tcPr>
            <w:tcW w:w="1053" w:type="dxa"/>
          </w:tcPr>
          <w:p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F354EA" w:rsidTr="00FE32EF">
        <w:tc>
          <w:tcPr>
            <w:tcW w:w="8422" w:type="dxa"/>
            <w:gridSpan w:val="8"/>
          </w:tcPr>
          <w:p w:rsidR="00F354EA" w:rsidRDefault="009069E8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Envié mi PPT al profesor</w:t>
            </w:r>
          </w:p>
        </w:tc>
        <w:tc>
          <w:tcPr>
            <w:tcW w:w="1053" w:type="dxa"/>
          </w:tcPr>
          <w:p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F354EA" w:rsidTr="00FE32EF">
        <w:tc>
          <w:tcPr>
            <w:tcW w:w="8422" w:type="dxa"/>
            <w:gridSpan w:val="8"/>
          </w:tcPr>
          <w:p w:rsidR="00F354EA" w:rsidRDefault="00083F5C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Me quedé en</w:t>
            </w:r>
            <w:r w:rsidR="00F354EA">
              <w:rPr>
                <w:rFonts w:ascii="Century Gothic" w:hAnsi="Century Gothic"/>
                <w:lang w:val="es-CL"/>
              </w:rPr>
              <w:t xml:space="preserve"> casa </w:t>
            </w:r>
            <w:r>
              <w:rPr>
                <w:rFonts w:ascii="Century Gothic" w:hAnsi="Century Gothic"/>
                <w:lang w:val="es-CL"/>
              </w:rPr>
              <w:t xml:space="preserve">y no salí </w:t>
            </w:r>
            <w:r w:rsidR="00F354EA">
              <w:rPr>
                <w:rFonts w:ascii="Century Gothic" w:hAnsi="Century Gothic"/>
                <w:lang w:val="es-CL"/>
              </w:rPr>
              <w:t>a comprar materiales</w:t>
            </w:r>
          </w:p>
        </w:tc>
        <w:tc>
          <w:tcPr>
            <w:tcW w:w="1053" w:type="dxa"/>
          </w:tcPr>
          <w:p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F354EA" w:rsidTr="00FE32EF">
        <w:tc>
          <w:tcPr>
            <w:tcW w:w="8422" w:type="dxa"/>
            <w:gridSpan w:val="8"/>
          </w:tcPr>
          <w:p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Guardé mi trabajo para exponerlo</w:t>
            </w:r>
          </w:p>
        </w:tc>
        <w:tc>
          <w:tcPr>
            <w:tcW w:w="1053" w:type="dxa"/>
          </w:tcPr>
          <w:p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F354EA" w:rsidTr="00FE32EF">
        <w:tc>
          <w:tcPr>
            <w:tcW w:w="10528" w:type="dxa"/>
            <w:gridSpan w:val="10"/>
          </w:tcPr>
          <w:p w:rsidR="00F354EA" w:rsidRDefault="00F354EA" w:rsidP="009D68E7">
            <w:pPr>
              <w:jc w:val="right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 xml:space="preserve">Cuenta la cantidad de </w:t>
            </w:r>
            <w:r w:rsidRPr="00F354EA">
              <w:rPr>
                <w:rFonts w:ascii="Century Gothic" w:hAnsi="Century Gothic"/>
                <w:b/>
                <w:lang w:val="es-CL"/>
              </w:rPr>
              <w:t>SÍ</w:t>
            </w:r>
            <w:r>
              <w:rPr>
                <w:rFonts w:ascii="Century Gothic" w:hAnsi="Century Gothic"/>
                <w:lang w:val="es-CL"/>
              </w:rPr>
              <w:t xml:space="preserve"> que obtuviste</w:t>
            </w:r>
            <w:r w:rsidR="009D68E7">
              <w:rPr>
                <w:rFonts w:ascii="Century Gothic" w:hAnsi="Century Gothic"/>
                <w:lang w:val="es-CL"/>
              </w:rPr>
              <w:t>. Píntalos a continuación, en la barra de progreso</w:t>
            </w:r>
            <w:r w:rsidR="00C71A80">
              <w:rPr>
                <w:rFonts w:ascii="Century Gothic" w:hAnsi="Century Gothic"/>
                <w:lang w:val="es-CL"/>
              </w:rPr>
              <w:t>,</w:t>
            </w:r>
            <w:r w:rsidR="009D68E7">
              <w:rPr>
                <w:rFonts w:ascii="Century Gothic" w:hAnsi="Century Gothic"/>
                <w:lang w:val="es-CL"/>
              </w:rPr>
              <w:t xml:space="preserve"> y determina en qué nivel estás.</w:t>
            </w:r>
          </w:p>
        </w:tc>
      </w:tr>
      <w:tr w:rsidR="009D68E7" w:rsidTr="00FE32EF">
        <w:tc>
          <w:tcPr>
            <w:tcW w:w="10528" w:type="dxa"/>
            <w:gridSpan w:val="10"/>
          </w:tcPr>
          <w:p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MI DESEMPEÑO</w:t>
            </w:r>
          </w:p>
        </w:tc>
      </w:tr>
      <w:tr w:rsidR="009D68E7" w:rsidTr="00FE32EF">
        <w:trPr>
          <w:trHeight w:val="300"/>
        </w:trPr>
        <w:tc>
          <w:tcPr>
            <w:tcW w:w="1052" w:type="dxa"/>
          </w:tcPr>
          <w:p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1</w:t>
            </w:r>
          </w:p>
        </w:tc>
        <w:tc>
          <w:tcPr>
            <w:tcW w:w="1053" w:type="dxa"/>
          </w:tcPr>
          <w:p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2</w:t>
            </w:r>
          </w:p>
        </w:tc>
        <w:tc>
          <w:tcPr>
            <w:tcW w:w="1053" w:type="dxa"/>
          </w:tcPr>
          <w:p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3</w:t>
            </w:r>
          </w:p>
        </w:tc>
        <w:tc>
          <w:tcPr>
            <w:tcW w:w="1053" w:type="dxa"/>
          </w:tcPr>
          <w:p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4</w:t>
            </w:r>
          </w:p>
        </w:tc>
        <w:tc>
          <w:tcPr>
            <w:tcW w:w="1053" w:type="dxa"/>
          </w:tcPr>
          <w:p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5</w:t>
            </w:r>
          </w:p>
        </w:tc>
        <w:tc>
          <w:tcPr>
            <w:tcW w:w="1052" w:type="dxa"/>
          </w:tcPr>
          <w:p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6</w:t>
            </w:r>
          </w:p>
        </w:tc>
        <w:tc>
          <w:tcPr>
            <w:tcW w:w="1053" w:type="dxa"/>
          </w:tcPr>
          <w:p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7</w:t>
            </w:r>
          </w:p>
        </w:tc>
        <w:tc>
          <w:tcPr>
            <w:tcW w:w="1053" w:type="dxa"/>
          </w:tcPr>
          <w:p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8</w:t>
            </w:r>
          </w:p>
        </w:tc>
        <w:tc>
          <w:tcPr>
            <w:tcW w:w="1053" w:type="dxa"/>
          </w:tcPr>
          <w:p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9</w:t>
            </w:r>
          </w:p>
        </w:tc>
        <w:tc>
          <w:tcPr>
            <w:tcW w:w="1053" w:type="dxa"/>
          </w:tcPr>
          <w:p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10</w:t>
            </w:r>
          </w:p>
        </w:tc>
      </w:tr>
      <w:tr w:rsidR="009D68E7" w:rsidTr="00FE32EF">
        <w:trPr>
          <w:trHeight w:val="300"/>
        </w:trPr>
        <w:tc>
          <w:tcPr>
            <w:tcW w:w="4211" w:type="dxa"/>
            <w:gridSpan w:val="4"/>
          </w:tcPr>
          <w:p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 w:rsidRPr="009D68E7">
              <w:rPr>
                <w:rFonts w:ascii="Century Gothic" w:hAnsi="Century Gothic"/>
                <w:b/>
                <w:lang w:val="es-CL"/>
              </w:rPr>
              <w:t>Debo mejorar</w:t>
            </w:r>
          </w:p>
        </w:tc>
        <w:tc>
          <w:tcPr>
            <w:tcW w:w="3158" w:type="dxa"/>
            <w:gridSpan w:val="3"/>
          </w:tcPr>
          <w:p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 w:rsidRPr="009D68E7">
              <w:rPr>
                <w:rFonts w:ascii="Century Gothic" w:hAnsi="Century Gothic"/>
                <w:b/>
                <w:lang w:val="es-CL"/>
              </w:rPr>
              <w:t>Voy bien encaminado/a</w:t>
            </w:r>
          </w:p>
        </w:tc>
        <w:tc>
          <w:tcPr>
            <w:tcW w:w="3159" w:type="dxa"/>
            <w:gridSpan w:val="3"/>
          </w:tcPr>
          <w:p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 w:rsidRPr="009D68E7">
              <w:rPr>
                <w:rFonts w:ascii="Century Gothic" w:hAnsi="Century Gothic"/>
                <w:b/>
                <w:lang w:val="es-CL"/>
              </w:rPr>
              <w:t>¡Lo hice muy bien!</w:t>
            </w:r>
          </w:p>
        </w:tc>
      </w:tr>
    </w:tbl>
    <w:p w:rsidR="00F354EA" w:rsidRPr="00867709" w:rsidRDefault="00F354EA" w:rsidP="00072308">
      <w:pPr>
        <w:rPr>
          <w:rFonts w:ascii="Century Gothic" w:hAnsi="Century Gothic"/>
          <w:lang w:val="es-CL"/>
        </w:rPr>
      </w:pPr>
    </w:p>
    <w:sectPr w:rsidR="00F354EA" w:rsidRPr="00867709" w:rsidSect="001C4F5E">
      <w:headerReference w:type="default" r:id="rId12"/>
      <w:footerReference w:type="default" r:id="rId13"/>
      <w:pgSz w:w="12240" w:h="18720" w:code="14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24A0" w:rsidRDefault="000824A0" w:rsidP="007C26B6">
      <w:r>
        <w:separator/>
      </w:r>
    </w:p>
  </w:endnote>
  <w:endnote w:type="continuationSeparator" w:id="1">
    <w:p w:rsidR="000824A0" w:rsidRDefault="000824A0" w:rsidP="007C26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AB6" w:rsidRPr="00656E27" w:rsidRDefault="00656E27" w:rsidP="00656E27">
    <w:pPr>
      <w:pStyle w:val="Piedepgina"/>
      <w:jc w:val="right"/>
      <w:rPr>
        <w:b/>
        <w:i/>
        <w:lang w:val="es-CL"/>
      </w:rPr>
    </w:pPr>
    <w:r>
      <w:rPr>
        <w:b/>
        <w:i/>
        <w:lang w:val="es-CL"/>
      </w:rPr>
      <w:t>Profesor Robinson J. Ahumada Oregón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24A0" w:rsidRDefault="000824A0" w:rsidP="007C26B6">
      <w:r>
        <w:separator/>
      </w:r>
    </w:p>
  </w:footnote>
  <w:footnote w:type="continuationSeparator" w:id="1">
    <w:p w:rsidR="000824A0" w:rsidRDefault="000824A0" w:rsidP="007C26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AB6" w:rsidRPr="001C4F5E" w:rsidRDefault="001C4F5E" w:rsidP="001C4F5E">
    <w:pPr>
      <w:pStyle w:val="Sinespaciado"/>
      <w:rPr>
        <w:rFonts w:ascii="Century Gothic" w:hAnsi="Century Gothic"/>
        <w:b/>
        <w:sz w:val="18"/>
      </w:rPr>
    </w:pPr>
    <w:r>
      <w:rPr>
        <w:rFonts w:ascii="Century Gothic" w:hAnsi="Century Gothic"/>
        <w:b/>
        <w:noProof/>
        <w:sz w:val="18"/>
        <w:lang w:eastAsia="es-C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-135890</wp:posOffset>
          </wp:positionV>
          <wp:extent cx="1181100" cy="436135"/>
          <wp:effectExtent l="0" t="0" r="0" b="254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0161" t="10435" r="9033" b="9130"/>
                  <a:stretch/>
                </pic:blipFill>
                <pic:spPr bwMode="auto">
                  <a:xfrm>
                    <a:off x="0" y="0"/>
                    <a:ext cx="1181100" cy="436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83D70F6"/>
    <w:multiLevelType w:val="hybridMultilevel"/>
    <w:tmpl w:val="3E537FD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51916DD"/>
    <w:multiLevelType w:val="hybridMultilevel"/>
    <w:tmpl w:val="7C4027C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07351"/>
    <w:multiLevelType w:val="hybridMultilevel"/>
    <w:tmpl w:val="F342AF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A1501D"/>
    <w:multiLevelType w:val="hybridMultilevel"/>
    <w:tmpl w:val="F5869596"/>
    <w:lvl w:ilvl="0" w:tplc="8E1EA3A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C55679"/>
    <w:multiLevelType w:val="hybridMultilevel"/>
    <w:tmpl w:val="12220F0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AF1C17"/>
    <w:multiLevelType w:val="hybridMultilevel"/>
    <w:tmpl w:val="8BB06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BF5F6E"/>
    <w:multiLevelType w:val="hybridMultilevel"/>
    <w:tmpl w:val="72B864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533A66"/>
    <w:multiLevelType w:val="hybridMultilevel"/>
    <w:tmpl w:val="4FF4AC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3531BC"/>
    <w:multiLevelType w:val="hybridMultilevel"/>
    <w:tmpl w:val="7714B9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9C308B"/>
    <w:multiLevelType w:val="hybridMultilevel"/>
    <w:tmpl w:val="1C2883C8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FC4DA8"/>
    <w:multiLevelType w:val="hybridMultilevel"/>
    <w:tmpl w:val="7C12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0"/>
  </w:num>
  <w:num w:numId="5">
    <w:abstractNumId w:val="2"/>
  </w:num>
  <w:num w:numId="6">
    <w:abstractNumId w:val="6"/>
  </w:num>
  <w:num w:numId="7">
    <w:abstractNumId w:val="10"/>
  </w:num>
  <w:num w:numId="8">
    <w:abstractNumId w:val="5"/>
  </w:num>
  <w:num w:numId="9">
    <w:abstractNumId w:val="1"/>
  </w:num>
  <w:num w:numId="10">
    <w:abstractNumId w:val="3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C26B6"/>
    <w:rsid w:val="00011ED0"/>
    <w:rsid w:val="00016512"/>
    <w:rsid w:val="00023F9C"/>
    <w:rsid w:val="00024277"/>
    <w:rsid w:val="00025772"/>
    <w:rsid w:val="00026C5A"/>
    <w:rsid w:val="00045AA7"/>
    <w:rsid w:val="0004707D"/>
    <w:rsid w:val="00061265"/>
    <w:rsid w:val="00072308"/>
    <w:rsid w:val="00072715"/>
    <w:rsid w:val="0007577D"/>
    <w:rsid w:val="000770FC"/>
    <w:rsid w:val="000824A0"/>
    <w:rsid w:val="00083F5C"/>
    <w:rsid w:val="000A2FA3"/>
    <w:rsid w:val="000B0DFE"/>
    <w:rsid w:val="000B7061"/>
    <w:rsid w:val="000E2848"/>
    <w:rsid w:val="000E3B27"/>
    <w:rsid w:val="000E7491"/>
    <w:rsid w:val="000F5F2E"/>
    <w:rsid w:val="00101486"/>
    <w:rsid w:val="001035EF"/>
    <w:rsid w:val="00104EF9"/>
    <w:rsid w:val="00111AF5"/>
    <w:rsid w:val="00120ABF"/>
    <w:rsid w:val="00136D87"/>
    <w:rsid w:val="001403B5"/>
    <w:rsid w:val="00140D08"/>
    <w:rsid w:val="001457C4"/>
    <w:rsid w:val="00167C04"/>
    <w:rsid w:val="00180086"/>
    <w:rsid w:val="0018034E"/>
    <w:rsid w:val="001A2E81"/>
    <w:rsid w:val="001A44E9"/>
    <w:rsid w:val="001A5078"/>
    <w:rsid w:val="001B2C6B"/>
    <w:rsid w:val="001C1B1C"/>
    <w:rsid w:val="001C35C2"/>
    <w:rsid w:val="001C4803"/>
    <w:rsid w:val="001C4F5E"/>
    <w:rsid w:val="001D0449"/>
    <w:rsid w:val="001D2761"/>
    <w:rsid w:val="001D3B75"/>
    <w:rsid w:val="001F1707"/>
    <w:rsid w:val="001F1F16"/>
    <w:rsid w:val="002175C4"/>
    <w:rsid w:val="00217F40"/>
    <w:rsid w:val="002237A6"/>
    <w:rsid w:val="00231120"/>
    <w:rsid w:val="002374A4"/>
    <w:rsid w:val="0025198C"/>
    <w:rsid w:val="00251DA0"/>
    <w:rsid w:val="002531D4"/>
    <w:rsid w:val="00257DD3"/>
    <w:rsid w:val="00263184"/>
    <w:rsid w:val="00291C24"/>
    <w:rsid w:val="0029215A"/>
    <w:rsid w:val="002A3323"/>
    <w:rsid w:val="002A672A"/>
    <w:rsid w:val="002B1855"/>
    <w:rsid w:val="002B1F6E"/>
    <w:rsid w:val="002B6734"/>
    <w:rsid w:val="002D7BA9"/>
    <w:rsid w:val="002E0D31"/>
    <w:rsid w:val="002E113C"/>
    <w:rsid w:val="002F0AEE"/>
    <w:rsid w:val="002F2BEA"/>
    <w:rsid w:val="002F3DBD"/>
    <w:rsid w:val="00311F06"/>
    <w:rsid w:val="00321C3F"/>
    <w:rsid w:val="0032424E"/>
    <w:rsid w:val="00325FAF"/>
    <w:rsid w:val="00327713"/>
    <w:rsid w:val="003301DE"/>
    <w:rsid w:val="00340679"/>
    <w:rsid w:val="0034445E"/>
    <w:rsid w:val="00370F62"/>
    <w:rsid w:val="003719EA"/>
    <w:rsid w:val="00380C0E"/>
    <w:rsid w:val="00392640"/>
    <w:rsid w:val="003A7966"/>
    <w:rsid w:val="003C5CC4"/>
    <w:rsid w:val="003D01A1"/>
    <w:rsid w:val="003E0D34"/>
    <w:rsid w:val="003E2C3C"/>
    <w:rsid w:val="003E7141"/>
    <w:rsid w:val="003E7C48"/>
    <w:rsid w:val="003F2A8B"/>
    <w:rsid w:val="003F6E91"/>
    <w:rsid w:val="0042007B"/>
    <w:rsid w:val="00451618"/>
    <w:rsid w:val="004708B8"/>
    <w:rsid w:val="00471F77"/>
    <w:rsid w:val="0048466A"/>
    <w:rsid w:val="00486661"/>
    <w:rsid w:val="00486EF6"/>
    <w:rsid w:val="004955C5"/>
    <w:rsid w:val="004A5C03"/>
    <w:rsid w:val="004B0C0C"/>
    <w:rsid w:val="004C1D6A"/>
    <w:rsid w:val="004D3AB6"/>
    <w:rsid w:val="004D6B15"/>
    <w:rsid w:val="004D6B96"/>
    <w:rsid w:val="004D7A2E"/>
    <w:rsid w:val="004E4BDD"/>
    <w:rsid w:val="00501A57"/>
    <w:rsid w:val="0051223E"/>
    <w:rsid w:val="00524467"/>
    <w:rsid w:val="00525C9D"/>
    <w:rsid w:val="005312A4"/>
    <w:rsid w:val="00537EB8"/>
    <w:rsid w:val="005407ED"/>
    <w:rsid w:val="00542B38"/>
    <w:rsid w:val="00551D2F"/>
    <w:rsid w:val="00554D75"/>
    <w:rsid w:val="00571B27"/>
    <w:rsid w:val="005970E0"/>
    <w:rsid w:val="005C1BB3"/>
    <w:rsid w:val="005C7FC3"/>
    <w:rsid w:val="005D504E"/>
    <w:rsid w:val="0061084A"/>
    <w:rsid w:val="006168E0"/>
    <w:rsid w:val="0062045B"/>
    <w:rsid w:val="006233CD"/>
    <w:rsid w:val="006403F0"/>
    <w:rsid w:val="00651E40"/>
    <w:rsid w:val="00656E27"/>
    <w:rsid w:val="00661A63"/>
    <w:rsid w:val="00676A00"/>
    <w:rsid w:val="006A4375"/>
    <w:rsid w:val="006B42FD"/>
    <w:rsid w:val="006D1C16"/>
    <w:rsid w:val="006D63A6"/>
    <w:rsid w:val="006F4408"/>
    <w:rsid w:val="00701E38"/>
    <w:rsid w:val="00714ACE"/>
    <w:rsid w:val="00720FC1"/>
    <w:rsid w:val="00721387"/>
    <w:rsid w:val="0073732D"/>
    <w:rsid w:val="00750B4F"/>
    <w:rsid w:val="00760971"/>
    <w:rsid w:val="00772973"/>
    <w:rsid w:val="00782646"/>
    <w:rsid w:val="007C26B6"/>
    <w:rsid w:val="007D058B"/>
    <w:rsid w:val="007D1DAB"/>
    <w:rsid w:val="007E25A1"/>
    <w:rsid w:val="00806572"/>
    <w:rsid w:val="00806F0D"/>
    <w:rsid w:val="008126A4"/>
    <w:rsid w:val="00832DC8"/>
    <w:rsid w:val="008342EF"/>
    <w:rsid w:val="0083796C"/>
    <w:rsid w:val="008442A7"/>
    <w:rsid w:val="00850A19"/>
    <w:rsid w:val="00856F9E"/>
    <w:rsid w:val="0086226D"/>
    <w:rsid w:val="008642CA"/>
    <w:rsid w:val="00867709"/>
    <w:rsid w:val="008965C5"/>
    <w:rsid w:val="00897F1A"/>
    <w:rsid w:val="008D237C"/>
    <w:rsid w:val="008E389A"/>
    <w:rsid w:val="008F00FC"/>
    <w:rsid w:val="008F57AB"/>
    <w:rsid w:val="009069E8"/>
    <w:rsid w:val="009116D5"/>
    <w:rsid w:val="00913238"/>
    <w:rsid w:val="00915FB1"/>
    <w:rsid w:val="0092564A"/>
    <w:rsid w:val="00933D5B"/>
    <w:rsid w:val="00936764"/>
    <w:rsid w:val="00942224"/>
    <w:rsid w:val="00963B44"/>
    <w:rsid w:val="00963C4F"/>
    <w:rsid w:val="00973176"/>
    <w:rsid w:val="00982C81"/>
    <w:rsid w:val="0098315F"/>
    <w:rsid w:val="009A0AE9"/>
    <w:rsid w:val="009A2627"/>
    <w:rsid w:val="009A6464"/>
    <w:rsid w:val="009A6E85"/>
    <w:rsid w:val="009B119D"/>
    <w:rsid w:val="009C1229"/>
    <w:rsid w:val="009C51AC"/>
    <w:rsid w:val="009D38B0"/>
    <w:rsid w:val="009D686A"/>
    <w:rsid w:val="009D68E7"/>
    <w:rsid w:val="009E7105"/>
    <w:rsid w:val="00A06C1F"/>
    <w:rsid w:val="00A137B5"/>
    <w:rsid w:val="00A21413"/>
    <w:rsid w:val="00A36C0D"/>
    <w:rsid w:val="00A64A58"/>
    <w:rsid w:val="00A73BBA"/>
    <w:rsid w:val="00A75C65"/>
    <w:rsid w:val="00A81302"/>
    <w:rsid w:val="00A830C0"/>
    <w:rsid w:val="00A87E85"/>
    <w:rsid w:val="00A931D8"/>
    <w:rsid w:val="00A967CD"/>
    <w:rsid w:val="00AA0CBF"/>
    <w:rsid w:val="00AA2CA2"/>
    <w:rsid w:val="00AB2C96"/>
    <w:rsid w:val="00AC6F8B"/>
    <w:rsid w:val="00AD7BFE"/>
    <w:rsid w:val="00AE09F9"/>
    <w:rsid w:val="00AE5833"/>
    <w:rsid w:val="00AF099C"/>
    <w:rsid w:val="00AF1385"/>
    <w:rsid w:val="00AF3590"/>
    <w:rsid w:val="00AF7BA3"/>
    <w:rsid w:val="00B04AFE"/>
    <w:rsid w:val="00B14B2A"/>
    <w:rsid w:val="00B1516A"/>
    <w:rsid w:val="00B245F1"/>
    <w:rsid w:val="00B3001D"/>
    <w:rsid w:val="00B323E4"/>
    <w:rsid w:val="00B356EB"/>
    <w:rsid w:val="00B46B76"/>
    <w:rsid w:val="00B50BA1"/>
    <w:rsid w:val="00B5779E"/>
    <w:rsid w:val="00B70E2E"/>
    <w:rsid w:val="00B76F86"/>
    <w:rsid w:val="00B83000"/>
    <w:rsid w:val="00B87D27"/>
    <w:rsid w:val="00B921A5"/>
    <w:rsid w:val="00B9670A"/>
    <w:rsid w:val="00B9685B"/>
    <w:rsid w:val="00BA4364"/>
    <w:rsid w:val="00BA514E"/>
    <w:rsid w:val="00BC150D"/>
    <w:rsid w:val="00BD5221"/>
    <w:rsid w:val="00BE4748"/>
    <w:rsid w:val="00BE74E8"/>
    <w:rsid w:val="00BF0ECD"/>
    <w:rsid w:val="00C2573D"/>
    <w:rsid w:val="00C35B64"/>
    <w:rsid w:val="00C44039"/>
    <w:rsid w:val="00C674E8"/>
    <w:rsid w:val="00C70D39"/>
    <w:rsid w:val="00C71A80"/>
    <w:rsid w:val="00C82E3E"/>
    <w:rsid w:val="00C942D5"/>
    <w:rsid w:val="00C9433D"/>
    <w:rsid w:val="00C95BD9"/>
    <w:rsid w:val="00C95CAD"/>
    <w:rsid w:val="00C96286"/>
    <w:rsid w:val="00CB2F7C"/>
    <w:rsid w:val="00CD1CCC"/>
    <w:rsid w:val="00CD4164"/>
    <w:rsid w:val="00CD788B"/>
    <w:rsid w:val="00CF343F"/>
    <w:rsid w:val="00D031F1"/>
    <w:rsid w:val="00D11054"/>
    <w:rsid w:val="00D21236"/>
    <w:rsid w:val="00D339CF"/>
    <w:rsid w:val="00D425BE"/>
    <w:rsid w:val="00D47916"/>
    <w:rsid w:val="00D7745E"/>
    <w:rsid w:val="00DA4CD0"/>
    <w:rsid w:val="00DA6CB9"/>
    <w:rsid w:val="00DB0ECD"/>
    <w:rsid w:val="00DB22F0"/>
    <w:rsid w:val="00DB43D0"/>
    <w:rsid w:val="00DC37A9"/>
    <w:rsid w:val="00DC68EC"/>
    <w:rsid w:val="00DD6D34"/>
    <w:rsid w:val="00E006BC"/>
    <w:rsid w:val="00E03193"/>
    <w:rsid w:val="00E16330"/>
    <w:rsid w:val="00E21363"/>
    <w:rsid w:val="00E22609"/>
    <w:rsid w:val="00E351FF"/>
    <w:rsid w:val="00E3627E"/>
    <w:rsid w:val="00E400A3"/>
    <w:rsid w:val="00E40411"/>
    <w:rsid w:val="00E50041"/>
    <w:rsid w:val="00E60234"/>
    <w:rsid w:val="00E63431"/>
    <w:rsid w:val="00E65AB1"/>
    <w:rsid w:val="00E705ED"/>
    <w:rsid w:val="00E834AC"/>
    <w:rsid w:val="00E9168E"/>
    <w:rsid w:val="00E947E1"/>
    <w:rsid w:val="00EC07ED"/>
    <w:rsid w:val="00ED0322"/>
    <w:rsid w:val="00ED7063"/>
    <w:rsid w:val="00EE2863"/>
    <w:rsid w:val="00F00D4D"/>
    <w:rsid w:val="00F066EC"/>
    <w:rsid w:val="00F27514"/>
    <w:rsid w:val="00F34FC7"/>
    <w:rsid w:val="00F354EA"/>
    <w:rsid w:val="00F43E49"/>
    <w:rsid w:val="00F56109"/>
    <w:rsid w:val="00F6116F"/>
    <w:rsid w:val="00F61BFB"/>
    <w:rsid w:val="00F636FD"/>
    <w:rsid w:val="00F72029"/>
    <w:rsid w:val="00F80D3E"/>
    <w:rsid w:val="00F916E2"/>
    <w:rsid w:val="00F9423F"/>
    <w:rsid w:val="00F954C4"/>
    <w:rsid w:val="00F97DC8"/>
    <w:rsid w:val="00FA1F23"/>
    <w:rsid w:val="00FB20A1"/>
    <w:rsid w:val="00FB4229"/>
    <w:rsid w:val="00FB6357"/>
    <w:rsid w:val="00FC640F"/>
    <w:rsid w:val="00FD007E"/>
    <w:rsid w:val="00FD25DB"/>
    <w:rsid w:val="00FD5DFA"/>
    <w:rsid w:val="00FE3016"/>
    <w:rsid w:val="00FE32EF"/>
    <w:rsid w:val="00FF41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4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26B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6B6"/>
  </w:style>
  <w:style w:type="paragraph" w:styleId="Piedepgina">
    <w:name w:val="footer"/>
    <w:basedOn w:val="Normal"/>
    <w:link w:val="PiedepginaCar"/>
    <w:uiPriority w:val="99"/>
    <w:unhideWhenUsed/>
    <w:rsid w:val="007C26B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6B6"/>
  </w:style>
  <w:style w:type="paragraph" w:styleId="Textodeglobo">
    <w:name w:val="Balloon Text"/>
    <w:basedOn w:val="Normal"/>
    <w:link w:val="TextodegloboCar"/>
    <w:uiPriority w:val="99"/>
    <w:semiHidden/>
    <w:unhideWhenUsed/>
    <w:rsid w:val="007C26B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6B6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7C26B6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DB43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F066EC"/>
  </w:style>
  <w:style w:type="table" w:styleId="Listaclara-nfasis6">
    <w:name w:val="Light List Accent 6"/>
    <w:basedOn w:val="Tablanormal"/>
    <w:uiPriority w:val="61"/>
    <w:rsid w:val="00140D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Prrafodelista">
    <w:name w:val="List Paragraph"/>
    <w:basedOn w:val="Normal"/>
    <w:uiPriority w:val="34"/>
    <w:qFormat/>
    <w:rsid w:val="008E389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A0AE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21363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640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0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6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osinson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622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DE APRENDIZAJE REMOTO</vt:lpstr>
    </vt:vector>
  </TitlesOfParts>
  <Company>HP</Company>
  <LinksUpToDate>false</LinksUpToDate>
  <CharactersWithSpaces>4041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APRENDIZAJE REMOTO</dc:title>
  <dc:subject>Planificación Anual</dc:subject>
  <dc:creator>Robinson Ahumada Oregón</dc:creator>
  <cp:lastModifiedBy>HP</cp:lastModifiedBy>
  <cp:revision>2</cp:revision>
  <cp:lastPrinted>2017-02-18T04:12:00Z</cp:lastPrinted>
  <dcterms:created xsi:type="dcterms:W3CDTF">2020-06-27T04:41:00Z</dcterms:created>
  <dcterms:modified xsi:type="dcterms:W3CDTF">2020-06-27T04:41:00Z</dcterms:modified>
</cp:coreProperties>
</file>